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"http://te-rada.org/list/?type=view&amp;id=10959" </w:instrText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Інформація про стан розгляду запитів на публічну інформацію 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Хмельницькій</w:t>
      </w: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обласній раді за звітний період 201</w:t>
      </w:r>
      <w:r w:rsidR="0093049F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8</w:t>
      </w: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(</w:t>
      </w:r>
      <w:r w:rsidR="003C3E3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чер</w:t>
      </w:r>
      <w:r w:rsidR="001C7E7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в</w:t>
      </w:r>
      <w:r w:rsidR="00B7359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ень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)</w:t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5"/>
        <w:gridCol w:w="2765"/>
        <w:gridCol w:w="2351"/>
        <w:gridCol w:w="2258"/>
      </w:tblGrid>
      <w:tr w:rsidR="003C6950" w:rsidRPr="003C6950" w:rsidTr="00C77962">
        <w:tc>
          <w:tcPr>
            <w:tcW w:w="225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надходження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запиту</w:t>
            </w:r>
          </w:p>
        </w:tc>
        <w:tc>
          <w:tcPr>
            <w:tcW w:w="2351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відповіді</w:t>
            </w:r>
          </w:p>
        </w:tc>
        <w:tc>
          <w:tcPr>
            <w:tcW w:w="2258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 відповіді</w:t>
            </w:r>
          </w:p>
        </w:tc>
      </w:tr>
      <w:tr w:rsidR="001C7E76" w:rsidRPr="003C6950" w:rsidTr="00C77962">
        <w:tc>
          <w:tcPr>
            <w:tcW w:w="2255" w:type="dxa"/>
          </w:tcPr>
          <w:p w:rsidR="001C7E76" w:rsidRDefault="001704AF" w:rsidP="001C7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1C7E76" w:rsidRPr="00B5361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C7E76" w:rsidRPr="00B53618">
              <w:rPr>
                <w:rFonts w:ascii="Times New Roman" w:hAnsi="Times New Roman" w:cs="Times New Roman"/>
                <w:bCs/>
                <w:sz w:val="24"/>
                <w:szCs w:val="24"/>
              </w:rPr>
              <w:t>.2018</w:t>
            </w:r>
          </w:p>
        </w:tc>
        <w:tc>
          <w:tcPr>
            <w:tcW w:w="2765" w:type="dxa"/>
          </w:tcPr>
          <w:p w:rsidR="001C7E76" w:rsidRPr="001C7E76" w:rsidRDefault="001704AF" w:rsidP="001C7E76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інформації: завірену копію штатного розпису штатних посад для функціонування 40 ліжок відділення № 6 в </w:t>
            </w:r>
            <w:proofErr w:type="spellStart"/>
            <w:r w:rsidRPr="001704AF">
              <w:rPr>
                <w:rFonts w:ascii="Times New Roman" w:hAnsi="Times New Roman" w:cs="Times New Roman"/>
                <w:bCs/>
                <w:sz w:val="24"/>
                <w:szCs w:val="24"/>
              </w:rPr>
              <w:t>с.Городище</w:t>
            </w:r>
            <w:proofErr w:type="spellEnd"/>
            <w:r w:rsidRPr="00170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(Шепетівський район).</w:t>
            </w:r>
          </w:p>
        </w:tc>
        <w:tc>
          <w:tcPr>
            <w:tcW w:w="2351" w:type="dxa"/>
          </w:tcPr>
          <w:p w:rsidR="001C7E76" w:rsidRDefault="001704AF" w:rsidP="001C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обласну психлікарню № 3</w:t>
            </w:r>
          </w:p>
        </w:tc>
        <w:tc>
          <w:tcPr>
            <w:tcW w:w="2258" w:type="dxa"/>
          </w:tcPr>
          <w:p w:rsidR="001C7E76" w:rsidRPr="00EC4C25" w:rsidRDefault="001C7E76" w:rsidP="001C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04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04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B2760F" w:rsidRPr="003C6950" w:rsidTr="00C77962">
        <w:tc>
          <w:tcPr>
            <w:tcW w:w="2255" w:type="dxa"/>
          </w:tcPr>
          <w:p w:rsidR="00B2760F" w:rsidRPr="001704AF" w:rsidRDefault="00B2760F" w:rsidP="00B276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4AF">
              <w:rPr>
                <w:rFonts w:ascii="Times New Roman" w:hAnsi="Times New Roman" w:cs="Times New Roman"/>
                <w:bCs/>
                <w:sz w:val="24"/>
                <w:szCs w:val="24"/>
              </w:rPr>
              <w:t>06.06.2018</w:t>
            </w:r>
          </w:p>
        </w:tc>
        <w:tc>
          <w:tcPr>
            <w:tcW w:w="2765" w:type="dxa"/>
          </w:tcPr>
          <w:p w:rsidR="00B2760F" w:rsidRPr="001704AF" w:rsidRDefault="00B2760F" w:rsidP="00B276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інформації (по </w:t>
            </w:r>
            <w:proofErr w:type="spellStart"/>
            <w:r w:rsidRPr="001704AF">
              <w:rPr>
                <w:rFonts w:ascii="Times New Roman" w:hAnsi="Times New Roman" w:cs="Times New Roman"/>
                <w:bCs/>
                <w:sz w:val="24"/>
                <w:szCs w:val="24"/>
              </w:rPr>
              <w:t>Китайгородської</w:t>
            </w:r>
            <w:proofErr w:type="spellEnd"/>
            <w:r w:rsidRPr="00170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ОТГ).</w:t>
            </w:r>
          </w:p>
        </w:tc>
        <w:tc>
          <w:tcPr>
            <w:tcW w:w="2351" w:type="dxa"/>
          </w:tcPr>
          <w:p w:rsidR="00B2760F" w:rsidRDefault="00F55AC5" w:rsidP="00B2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Китайгородську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ОТГ.</w:t>
            </w:r>
          </w:p>
        </w:tc>
        <w:tc>
          <w:tcPr>
            <w:tcW w:w="2258" w:type="dxa"/>
          </w:tcPr>
          <w:p w:rsidR="00B2760F" w:rsidRDefault="00F55AC5" w:rsidP="00B2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</w:tr>
      <w:tr w:rsidR="00F55AC5" w:rsidRPr="003C6950" w:rsidTr="00C77962">
        <w:tc>
          <w:tcPr>
            <w:tcW w:w="2255" w:type="dxa"/>
          </w:tcPr>
          <w:p w:rsidR="00F55AC5" w:rsidRPr="001704AF" w:rsidRDefault="00F55AC5" w:rsidP="00F55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4AF">
              <w:rPr>
                <w:rFonts w:ascii="Times New Roman" w:hAnsi="Times New Roman" w:cs="Times New Roman"/>
                <w:bCs/>
                <w:sz w:val="24"/>
                <w:szCs w:val="24"/>
              </w:rPr>
              <w:t>06.06.2018</w:t>
            </w:r>
          </w:p>
        </w:tc>
        <w:tc>
          <w:tcPr>
            <w:tcW w:w="2765" w:type="dxa"/>
          </w:tcPr>
          <w:p w:rsidR="00F55AC5" w:rsidRPr="001704AF" w:rsidRDefault="00F55AC5" w:rsidP="00F55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4AF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інформації щодо проведення  відкритих конкурсів для громадських організацій.</w:t>
            </w:r>
          </w:p>
        </w:tc>
        <w:tc>
          <w:tcPr>
            <w:tcW w:w="2351" w:type="dxa"/>
          </w:tcPr>
          <w:p w:rsidR="00F55AC5" w:rsidRDefault="00F55AC5" w:rsidP="00F5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Хмельницьку ОДА</w:t>
            </w:r>
          </w:p>
        </w:tc>
        <w:tc>
          <w:tcPr>
            <w:tcW w:w="2258" w:type="dxa"/>
          </w:tcPr>
          <w:p w:rsidR="00F55AC5" w:rsidRDefault="00F55AC5" w:rsidP="00F5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</w:tr>
      <w:tr w:rsidR="00D04A36" w:rsidRPr="003C6950" w:rsidTr="00C77962">
        <w:tc>
          <w:tcPr>
            <w:tcW w:w="2255" w:type="dxa"/>
          </w:tcPr>
          <w:p w:rsidR="00D04A36" w:rsidRPr="001704AF" w:rsidRDefault="00D04A36" w:rsidP="00D04A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4AF">
              <w:rPr>
                <w:rFonts w:ascii="Times New Roman" w:hAnsi="Times New Roman" w:cs="Times New Roman"/>
                <w:bCs/>
                <w:sz w:val="24"/>
                <w:szCs w:val="24"/>
              </w:rPr>
              <w:t>07.06.2018</w:t>
            </w:r>
          </w:p>
        </w:tc>
        <w:tc>
          <w:tcPr>
            <w:tcW w:w="2765" w:type="dxa"/>
          </w:tcPr>
          <w:p w:rsidR="00D04A36" w:rsidRPr="001704AF" w:rsidRDefault="00D04A36" w:rsidP="00D04A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4AF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інформації щодо передачі у власність квартир та земельних ділянок учасникам АТО за 2014-2018 роки.</w:t>
            </w:r>
          </w:p>
        </w:tc>
        <w:tc>
          <w:tcPr>
            <w:tcW w:w="2351" w:type="dxa"/>
          </w:tcPr>
          <w:p w:rsidR="00D04A36" w:rsidRDefault="00D04A36" w:rsidP="00D0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Хмельницьку ОДА</w:t>
            </w:r>
          </w:p>
        </w:tc>
        <w:tc>
          <w:tcPr>
            <w:tcW w:w="2258" w:type="dxa"/>
          </w:tcPr>
          <w:p w:rsidR="00D04A36" w:rsidRDefault="00D04A36" w:rsidP="00D0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</w:tr>
      <w:tr w:rsidR="00D04A36" w:rsidRPr="003C6950" w:rsidTr="00C77962">
        <w:tc>
          <w:tcPr>
            <w:tcW w:w="2255" w:type="dxa"/>
          </w:tcPr>
          <w:p w:rsidR="00D04A36" w:rsidRPr="001704AF" w:rsidRDefault="00D04A36" w:rsidP="00D04A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4AF">
              <w:rPr>
                <w:rFonts w:ascii="Times New Roman" w:hAnsi="Times New Roman" w:cs="Times New Roman"/>
                <w:bCs/>
                <w:sz w:val="24"/>
                <w:szCs w:val="24"/>
              </w:rPr>
              <w:t>18.06.2018</w:t>
            </w:r>
          </w:p>
        </w:tc>
        <w:tc>
          <w:tcPr>
            <w:tcW w:w="2765" w:type="dxa"/>
          </w:tcPr>
          <w:p w:rsidR="00D04A36" w:rsidRPr="001704AF" w:rsidRDefault="00D04A36" w:rsidP="00D04A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4AF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копії проекту Перспективного плану Хмельницької області.</w:t>
            </w:r>
          </w:p>
        </w:tc>
        <w:tc>
          <w:tcPr>
            <w:tcW w:w="2351" w:type="dxa"/>
          </w:tcPr>
          <w:p w:rsidR="00D04A36" w:rsidRDefault="00D04A36" w:rsidP="00D0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Надано відповідь </w:t>
            </w:r>
          </w:p>
        </w:tc>
        <w:tc>
          <w:tcPr>
            <w:tcW w:w="2258" w:type="dxa"/>
          </w:tcPr>
          <w:p w:rsidR="00D04A36" w:rsidRDefault="00D04A36" w:rsidP="00D0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</w:tr>
      <w:tr w:rsidR="00A676C5" w:rsidRPr="003C6950" w:rsidTr="00C77962">
        <w:tc>
          <w:tcPr>
            <w:tcW w:w="2255" w:type="dxa"/>
          </w:tcPr>
          <w:p w:rsidR="00A676C5" w:rsidRPr="001704AF" w:rsidRDefault="00A676C5" w:rsidP="00A676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4AF">
              <w:rPr>
                <w:rFonts w:ascii="Times New Roman" w:hAnsi="Times New Roman" w:cs="Times New Roman"/>
                <w:bCs/>
                <w:sz w:val="24"/>
                <w:szCs w:val="24"/>
              </w:rPr>
              <w:t>22.06.2018</w:t>
            </w:r>
          </w:p>
        </w:tc>
        <w:tc>
          <w:tcPr>
            <w:tcW w:w="2765" w:type="dxa"/>
          </w:tcPr>
          <w:p w:rsidR="00A676C5" w:rsidRPr="001704AF" w:rsidRDefault="00A676C5" w:rsidP="00A676C5">
            <w:pPr>
              <w:pStyle w:val="gmail-m-680283353280599685gmail-m6404910025362354247gmail-m2202766235298764675gmail-m-1867642998682923663gmail-msolistparagraph"/>
              <w:shd w:val="clear" w:color="auto" w:fill="FFFFFF"/>
              <w:spacing w:before="0" w:beforeAutospacing="0" w:after="0" w:afterAutospacing="0"/>
              <w:ind w:left="-31" w:firstLine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інформації: </w:t>
            </w:r>
          </w:p>
          <w:p w:rsidR="00A676C5" w:rsidRPr="001704AF" w:rsidRDefault="00A676C5" w:rsidP="00A676C5">
            <w:pPr>
              <w:pStyle w:val="gmail-m-680283353280599685gmail-m6404910025362354247gmail-m2202766235298764675gmail-m-1867642998682923663gmail-msolistparagraph"/>
              <w:shd w:val="clear" w:color="auto" w:fill="FFFFFF"/>
              <w:spacing w:before="0" w:beforeAutospacing="0" w:after="0" w:afterAutospacing="0"/>
              <w:ind w:left="-31" w:firstLine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4AF">
              <w:rPr>
                <w:rFonts w:ascii="Times New Roman" w:hAnsi="Times New Roman" w:cs="Times New Roman"/>
                <w:bCs/>
                <w:sz w:val="24"/>
                <w:szCs w:val="24"/>
              </w:rPr>
              <w:t>1.Кількість працівників визначену відповідно до структури та штатного розпису обласної ради;</w:t>
            </w:r>
          </w:p>
          <w:p w:rsidR="00A676C5" w:rsidRPr="001704AF" w:rsidRDefault="00A676C5" w:rsidP="00A676C5">
            <w:pPr>
              <w:pStyle w:val="gmail-m-680283353280599685gmail-m6404910025362354247gmail-m2202766235298764675gmail-m-1867642998682923663gmail-msolistparagraph"/>
              <w:shd w:val="clear" w:color="auto" w:fill="FFFFFF"/>
              <w:spacing w:before="0" w:beforeAutospacing="0" w:after="0" w:afterAutospacing="0"/>
              <w:ind w:left="-31" w:firstLine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4AF">
              <w:rPr>
                <w:rFonts w:ascii="Times New Roman" w:hAnsi="Times New Roman" w:cs="Times New Roman"/>
                <w:bCs/>
                <w:sz w:val="24"/>
                <w:szCs w:val="24"/>
              </w:rPr>
              <w:t>2.     Копію рішення про затвердження структури виконавчого апарату обласної ради та змін до нього (у разі наявності).</w:t>
            </w:r>
          </w:p>
          <w:p w:rsidR="00A676C5" w:rsidRPr="001704AF" w:rsidRDefault="00A676C5" w:rsidP="00A676C5">
            <w:pPr>
              <w:pStyle w:val="gmail-m-680283353280599685gmail-m6404910025362354247gmail-m2202766235298764675gmail-m-1867642998682923663gmail-msolistparagraph"/>
              <w:shd w:val="clear" w:color="auto" w:fill="FFFFFF"/>
              <w:spacing w:before="0" w:beforeAutospacing="0" w:after="0" w:afterAutospacing="0"/>
              <w:ind w:left="-31" w:firstLine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4AF">
              <w:rPr>
                <w:rFonts w:ascii="Times New Roman" w:hAnsi="Times New Roman" w:cs="Times New Roman"/>
                <w:bCs/>
                <w:sz w:val="24"/>
                <w:szCs w:val="24"/>
              </w:rPr>
              <w:t>3.     Затвердженого обсягу видатків на оплату праці виконавчого апарату обласної ради на 2018 рік.</w:t>
            </w:r>
          </w:p>
          <w:p w:rsidR="00A676C5" w:rsidRPr="001704AF" w:rsidRDefault="00A676C5" w:rsidP="00A676C5">
            <w:pPr>
              <w:ind w:left="-31" w:firstLine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1" w:type="dxa"/>
          </w:tcPr>
          <w:p w:rsidR="00A676C5" w:rsidRDefault="00A676C5" w:rsidP="00A6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Надано відповідь </w:t>
            </w:r>
          </w:p>
        </w:tc>
        <w:tc>
          <w:tcPr>
            <w:tcW w:w="2258" w:type="dxa"/>
          </w:tcPr>
          <w:p w:rsidR="00A676C5" w:rsidRDefault="00A676C5" w:rsidP="00A6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</w:tr>
    </w:tbl>
    <w:p w:rsidR="001704AF" w:rsidRDefault="001704AF" w:rsidP="003C6950">
      <w:bookmarkStart w:id="0" w:name="_GoBack"/>
      <w:bookmarkEnd w:id="0"/>
    </w:p>
    <w:sectPr w:rsidR="001704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D1157"/>
    <w:multiLevelType w:val="hybridMultilevel"/>
    <w:tmpl w:val="EFA2B0D2"/>
    <w:lvl w:ilvl="0" w:tplc="0422000F">
      <w:start w:val="1"/>
      <w:numFmt w:val="decimal"/>
      <w:lvlText w:val="%1."/>
      <w:lvlJc w:val="left"/>
      <w:pPr>
        <w:ind w:left="611" w:hanging="360"/>
      </w:pPr>
    </w:lvl>
    <w:lvl w:ilvl="1" w:tplc="04220019" w:tentative="1">
      <w:start w:val="1"/>
      <w:numFmt w:val="lowerLetter"/>
      <w:lvlText w:val="%2."/>
      <w:lvlJc w:val="left"/>
      <w:pPr>
        <w:ind w:left="1331" w:hanging="360"/>
      </w:pPr>
    </w:lvl>
    <w:lvl w:ilvl="2" w:tplc="0422001B" w:tentative="1">
      <w:start w:val="1"/>
      <w:numFmt w:val="lowerRoman"/>
      <w:lvlText w:val="%3."/>
      <w:lvlJc w:val="right"/>
      <w:pPr>
        <w:ind w:left="2051" w:hanging="180"/>
      </w:pPr>
    </w:lvl>
    <w:lvl w:ilvl="3" w:tplc="0422000F" w:tentative="1">
      <w:start w:val="1"/>
      <w:numFmt w:val="decimal"/>
      <w:lvlText w:val="%4."/>
      <w:lvlJc w:val="left"/>
      <w:pPr>
        <w:ind w:left="2771" w:hanging="360"/>
      </w:pPr>
    </w:lvl>
    <w:lvl w:ilvl="4" w:tplc="04220019" w:tentative="1">
      <w:start w:val="1"/>
      <w:numFmt w:val="lowerLetter"/>
      <w:lvlText w:val="%5."/>
      <w:lvlJc w:val="left"/>
      <w:pPr>
        <w:ind w:left="3491" w:hanging="360"/>
      </w:pPr>
    </w:lvl>
    <w:lvl w:ilvl="5" w:tplc="0422001B" w:tentative="1">
      <w:start w:val="1"/>
      <w:numFmt w:val="lowerRoman"/>
      <w:lvlText w:val="%6."/>
      <w:lvlJc w:val="right"/>
      <w:pPr>
        <w:ind w:left="4211" w:hanging="180"/>
      </w:pPr>
    </w:lvl>
    <w:lvl w:ilvl="6" w:tplc="0422000F" w:tentative="1">
      <w:start w:val="1"/>
      <w:numFmt w:val="decimal"/>
      <w:lvlText w:val="%7."/>
      <w:lvlJc w:val="left"/>
      <w:pPr>
        <w:ind w:left="4931" w:hanging="360"/>
      </w:pPr>
    </w:lvl>
    <w:lvl w:ilvl="7" w:tplc="04220019" w:tentative="1">
      <w:start w:val="1"/>
      <w:numFmt w:val="lowerLetter"/>
      <w:lvlText w:val="%8."/>
      <w:lvlJc w:val="left"/>
      <w:pPr>
        <w:ind w:left="5651" w:hanging="360"/>
      </w:pPr>
    </w:lvl>
    <w:lvl w:ilvl="8" w:tplc="0422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5F1A29BA"/>
    <w:multiLevelType w:val="hybridMultilevel"/>
    <w:tmpl w:val="9216C144"/>
    <w:lvl w:ilvl="0" w:tplc="EF4E40B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50"/>
    <w:rsid w:val="000F0281"/>
    <w:rsid w:val="00124470"/>
    <w:rsid w:val="00163F00"/>
    <w:rsid w:val="001704AF"/>
    <w:rsid w:val="0018653B"/>
    <w:rsid w:val="001B7D7E"/>
    <w:rsid w:val="001C7E76"/>
    <w:rsid w:val="001D7449"/>
    <w:rsid w:val="00290BAB"/>
    <w:rsid w:val="002C067A"/>
    <w:rsid w:val="003656B2"/>
    <w:rsid w:val="00385C4C"/>
    <w:rsid w:val="003C1F49"/>
    <w:rsid w:val="003C3E31"/>
    <w:rsid w:val="003C507F"/>
    <w:rsid w:val="003C6950"/>
    <w:rsid w:val="003D2C48"/>
    <w:rsid w:val="003E6323"/>
    <w:rsid w:val="00456CBD"/>
    <w:rsid w:val="004749E4"/>
    <w:rsid w:val="00554288"/>
    <w:rsid w:val="005B6F19"/>
    <w:rsid w:val="00692D7B"/>
    <w:rsid w:val="00696736"/>
    <w:rsid w:val="00706173"/>
    <w:rsid w:val="0072026B"/>
    <w:rsid w:val="007A125A"/>
    <w:rsid w:val="007B0A50"/>
    <w:rsid w:val="007B7EA9"/>
    <w:rsid w:val="00844DD3"/>
    <w:rsid w:val="008D37E8"/>
    <w:rsid w:val="008F14DC"/>
    <w:rsid w:val="00901C79"/>
    <w:rsid w:val="0093049F"/>
    <w:rsid w:val="00973668"/>
    <w:rsid w:val="00A51E6C"/>
    <w:rsid w:val="00A676C5"/>
    <w:rsid w:val="00AA4945"/>
    <w:rsid w:val="00B06984"/>
    <w:rsid w:val="00B2760F"/>
    <w:rsid w:val="00B45705"/>
    <w:rsid w:val="00B4642E"/>
    <w:rsid w:val="00B53618"/>
    <w:rsid w:val="00B55605"/>
    <w:rsid w:val="00B7359A"/>
    <w:rsid w:val="00BB0C69"/>
    <w:rsid w:val="00C52A4F"/>
    <w:rsid w:val="00C71356"/>
    <w:rsid w:val="00C77962"/>
    <w:rsid w:val="00CA1030"/>
    <w:rsid w:val="00CD4999"/>
    <w:rsid w:val="00CE61F0"/>
    <w:rsid w:val="00D04A36"/>
    <w:rsid w:val="00DB24D7"/>
    <w:rsid w:val="00DC6C79"/>
    <w:rsid w:val="00DF7676"/>
    <w:rsid w:val="00E74433"/>
    <w:rsid w:val="00EB48D0"/>
    <w:rsid w:val="00EC4C25"/>
    <w:rsid w:val="00ED6095"/>
    <w:rsid w:val="00F15154"/>
    <w:rsid w:val="00F55AC5"/>
    <w:rsid w:val="00FD210A"/>
    <w:rsid w:val="00FF58A8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EF8F"/>
  <w15:chartTrackingRefBased/>
  <w15:docId w15:val="{C9A932AE-BB10-47C9-8C79-20FC77B9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950"/>
    <w:rPr>
      <w:color w:val="0000FF"/>
      <w:u w:val="single"/>
    </w:rPr>
  </w:style>
  <w:style w:type="table" w:styleId="a4">
    <w:name w:val="Table Grid"/>
    <w:basedOn w:val="a1"/>
    <w:uiPriority w:val="39"/>
    <w:rsid w:val="003C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a"/>
    <w:uiPriority w:val="99"/>
    <w:semiHidden/>
    <w:rsid w:val="003C69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gmail-m-680283353280599685gmail-m6404910025362354247gmail-m2202766235298764675gmail-m-1867642998682923663gmail-msolistparagraph">
    <w:name w:val="gmail-m_-680283353280599685gmail-m_6404910025362354247gmail-m_2202766235298764675gmail-m_-1867642998682923663gmail-msolistparagraph"/>
    <w:basedOn w:val="a"/>
    <w:rsid w:val="001704AF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73</cp:revision>
  <dcterms:created xsi:type="dcterms:W3CDTF">2019-07-11T13:31:00Z</dcterms:created>
  <dcterms:modified xsi:type="dcterms:W3CDTF">2019-07-11T16:53:00Z</dcterms:modified>
</cp:coreProperties>
</file>